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B8BC21" w14:textId="77777777" w:rsidR="006F6CE3" w:rsidRDefault="006F6CE3"/>
    <w:p w14:paraId="5F16052B" w14:textId="77777777" w:rsidR="005110EC" w:rsidRDefault="00952528">
      <w:r w:rsidRPr="00952528">
        <w:rPr>
          <w:noProof/>
        </w:rPr>
        <w:drawing>
          <wp:inline distT="0" distB="0" distL="0" distR="0" wp14:anchorId="174CB25C" wp14:editId="7463225D">
            <wp:extent cx="2522480" cy="457200"/>
            <wp:effectExtent l="19050" t="0" r="0" b="0"/>
            <wp:docPr id="1" name="Picture 1" descr="site-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ite-logo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161" cy="456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9B2">
        <w:rPr>
          <w:lang w:val="en-US"/>
        </w:rPr>
        <w:t xml:space="preserve">     </w:t>
      </w:r>
      <w:r w:rsidR="00A239B2" w:rsidRPr="00952528">
        <w:rPr>
          <w:noProof/>
        </w:rPr>
        <w:drawing>
          <wp:inline distT="0" distB="0" distL="0" distR="0" wp14:anchorId="1A2A2F0E" wp14:editId="5F5BDF1C">
            <wp:extent cx="800100" cy="502920"/>
            <wp:effectExtent l="19050" t="0" r="0" b="0"/>
            <wp:docPr id="4" name="Picture 4" descr="site-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ite-logo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50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9B2">
        <w:rPr>
          <w:lang w:val="en-US"/>
        </w:rPr>
        <w:tab/>
        <w:t xml:space="preserve">          </w:t>
      </w:r>
      <w:r w:rsidRPr="00952528">
        <w:rPr>
          <w:noProof/>
        </w:rPr>
        <w:drawing>
          <wp:inline distT="0" distB="0" distL="0" distR="0" wp14:anchorId="628B29C2" wp14:editId="0FCDE998">
            <wp:extent cx="1497330" cy="450753"/>
            <wp:effectExtent l="19050" t="0" r="7620" b="0"/>
            <wp:docPr id="7" name="Picture 7" descr="site-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ite-logo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330" cy="450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D131E3" w14:textId="77777777" w:rsidR="00952528" w:rsidRDefault="00952528" w:rsidP="00952528">
      <w:pPr>
        <w:jc w:val="center"/>
        <w:rPr>
          <w:rFonts w:cstheme="minorHAnsi"/>
          <w:b/>
          <w:sz w:val="28"/>
          <w:szCs w:val="28"/>
          <w:u w:val="single"/>
          <w:shd w:val="clear" w:color="auto" w:fill="FFFFFF"/>
        </w:rPr>
      </w:pPr>
    </w:p>
    <w:p w14:paraId="7673C78D" w14:textId="77777777" w:rsidR="001310BF" w:rsidRPr="00A239B2" w:rsidRDefault="00952528" w:rsidP="00A239B2">
      <w:pPr>
        <w:spacing w:after="120"/>
        <w:jc w:val="center"/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</w:pPr>
      <w:r w:rsidRPr="00A239B2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  <w:lang w:val="en-US"/>
        </w:rPr>
        <w:t>П</w:t>
      </w:r>
      <w:proofErr w:type="spellStart"/>
      <w:r w:rsidRPr="00A239B2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  <w:t>роект</w:t>
      </w:r>
      <w:proofErr w:type="spellEnd"/>
      <w:r w:rsidRPr="00A239B2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  <w:t xml:space="preserve"> BG05M2OP001-2.012-0001, финансиран по </w:t>
      </w:r>
    </w:p>
    <w:p w14:paraId="52BB5040" w14:textId="77777777" w:rsidR="00952528" w:rsidRPr="00A239B2" w:rsidRDefault="00952528" w:rsidP="00A239B2">
      <w:pPr>
        <w:spacing w:after="120"/>
        <w:jc w:val="center"/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</w:pPr>
      <w:r w:rsidRPr="00A239B2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  <w:t>ОП „Наука и образование за интелигентен растеж" 2014 - 2020 г.</w:t>
      </w:r>
    </w:p>
    <w:p w14:paraId="770293F8" w14:textId="77777777" w:rsidR="00952528" w:rsidRPr="00A239B2" w:rsidRDefault="00952528" w:rsidP="00A239B2">
      <w:pPr>
        <w:spacing w:after="12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239B2">
        <w:rPr>
          <w:rFonts w:ascii="Times New Roman" w:hAnsi="Times New Roman" w:cs="Times New Roman"/>
          <w:b/>
          <w:sz w:val="28"/>
          <w:szCs w:val="28"/>
          <w:u w:val="single"/>
        </w:rPr>
        <w:t>„Образование в утрешния ден”</w:t>
      </w:r>
    </w:p>
    <w:p w14:paraId="38F38070" w14:textId="77777777" w:rsidR="00E0387C" w:rsidRPr="00A239B2" w:rsidRDefault="00497E82" w:rsidP="00A239B2">
      <w:pPr>
        <w:spacing w:after="120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 w:rsidRPr="00A239B2">
        <w:rPr>
          <w:rFonts w:ascii="Times New Roman" w:hAnsi="Times New Roman" w:cs="Times New Roman"/>
          <w:b/>
          <w:sz w:val="28"/>
          <w:szCs w:val="28"/>
          <w:u w:val="single"/>
        </w:rPr>
        <w:t>Ръководител</w:t>
      </w:r>
      <w:r w:rsidR="001310BF" w:rsidRPr="00A239B2"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t>:</w:t>
      </w:r>
      <w:r w:rsidRPr="00A239B2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C00AB5">
        <w:rPr>
          <w:rFonts w:ascii="Times New Roman" w:hAnsi="Times New Roman" w:cs="Times New Roman"/>
          <w:b/>
          <w:sz w:val="28"/>
          <w:szCs w:val="28"/>
          <w:u w:val="single"/>
        </w:rPr>
        <w:t xml:space="preserve"> Тодорка  Семерджиева</w:t>
      </w:r>
    </w:p>
    <w:p w14:paraId="70931F87" w14:textId="77777777" w:rsidR="00497E82" w:rsidRPr="00A239B2" w:rsidRDefault="00E0387C" w:rsidP="000323A6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239B2">
        <w:rPr>
          <w:rFonts w:ascii="Times New Roman" w:hAnsi="Times New Roman" w:cs="Times New Roman"/>
          <w:b/>
          <w:sz w:val="28"/>
          <w:szCs w:val="28"/>
          <w:u w:val="single"/>
        </w:rPr>
        <w:t>ПРОТОКОЛ ЗА ПУБЛИЧНА ИЗЯВА В ДИГИТАЛНА СРЕДА</w:t>
      </w:r>
    </w:p>
    <w:p w14:paraId="572D6BE3" w14:textId="77777777" w:rsidR="00C00AB5" w:rsidRPr="00C00AB5" w:rsidRDefault="00497E82" w:rsidP="00C00AB5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00AB5">
        <w:rPr>
          <w:rFonts w:ascii="Times New Roman" w:hAnsi="Times New Roman" w:cs="Times New Roman"/>
          <w:b/>
          <w:sz w:val="24"/>
          <w:szCs w:val="24"/>
          <w:u w:val="single"/>
        </w:rPr>
        <w:t>ПРЕДМЕТИ:</w:t>
      </w:r>
    </w:p>
    <w:p w14:paraId="0490C866" w14:textId="77777777" w:rsidR="00C00AB5" w:rsidRPr="00C00AB5" w:rsidRDefault="00C00AB5" w:rsidP="00C00AB5">
      <w:pPr>
        <w:rPr>
          <w:b/>
          <w:bCs/>
          <w:sz w:val="28"/>
          <w:szCs w:val="28"/>
        </w:rPr>
      </w:pPr>
      <w:r w:rsidRPr="00C00AB5">
        <w:rPr>
          <w:b/>
          <w:bCs/>
          <w:sz w:val="28"/>
          <w:szCs w:val="28"/>
        </w:rPr>
        <w:t>КЛУБ ПО ИНТЕРЕСИ ЗА ДОПЪЛНИТЕЛНИ ЗАНИМАНИЯ ПО КЛЮЧОВИ ДИГИТАЛНИ УМЕНИЯ </w:t>
      </w:r>
    </w:p>
    <w:p w14:paraId="416497DE" w14:textId="77777777" w:rsidR="00497E82" w:rsidRPr="00C00AB5" w:rsidRDefault="00497E82" w:rsidP="00C00AB5"/>
    <w:p w14:paraId="4B22FCEF" w14:textId="77777777" w:rsidR="005110EC" w:rsidRPr="00A239B2" w:rsidRDefault="00E01048" w:rsidP="00497E82">
      <w:pPr>
        <w:pStyle w:val="a6"/>
        <w:numPr>
          <w:ilvl w:val="0"/>
          <w:numId w:val="2"/>
        </w:numPr>
        <w:rPr>
          <w:rFonts w:ascii="Times New Roman" w:hAnsi="Times New Roman" w:cs="Times New Roman"/>
        </w:rPr>
      </w:pPr>
      <w:r w:rsidRPr="00A239B2">
        <w:rPr>
          <w:rFonts w:ascii="Times New Roman" w:hAnsi="Times New Roman" w:cs="Times New Roman"/>
        </w:rPr>
        <w:t>Име / Клас</w:t>
      </w:r>
      <w:r w:rsidR="00C00AB5">
        <w:rPr>
          <w:rFonts w:ascii="Times New Roman" w:hAnsi="Times New Roman" w:cs="Times New Roman"/>
        </w:rPr>
        <w:t xml:space="preserve"> </w:t>
      </w:r>
    </w:p>
    <w:tbl>
      <w:tblPr>
        <w:tblStyle w:val="a3"/>
        <w:tblW w:w="9781" w:type="dxa"/>
        <w:tblLook w:val="04A0" w:firstRow="1" w:lastRow="0" w:firstColumn="1" w:lastColumn="0" w:noHBand="0" w:noVBand="1"/>
      </w:tblPr>
      <w:tblGrid>
        <w:gridCol w:w="3011"/>
        <w:gridCol w:w="6770"/>
      </w:tblGrid>
      <w:tr w:rsidR="005110EC" w:rsidRPr="00C00AB5" w14:paraId="449E7C8F" w14:textId="77777777" w:rsidTr="009531DD">
        <w:trPr>
          <w:trHeight w:val="1427"/>
        </w:trPr>
        <w:tc>
          <w:tcPr>
            <w:tcW w:w="3011" w:type="dxa"/>
          </w:tcPr>
          <w:p w14:paraId="184E3C23" w14:textId="77777777" w:rsidR="005110EC" w:rsidRPr="00C00AB5" w:rsidRDefault="005110EC" w:rsidP="005B5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00A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Вид</w:t>
            </w:r>
            <w:proofErr w:type="spellEnd"/>
            <w:r w:rsidRPr="00C00A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00A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на</w:t>
            </w:r>
            <w:proofErr w:type="spellEnd"/>
            <w:r w:rsidRPr="00C00A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00A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събитието</w:t>
            </w:r>
            <w:proofErr w:type="spellEnd"/>
            <w:r w:rsidRPr="00C00A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  <w:tc>
          <w:tcPr>
            <w:tcW w:w="6770" w:type="dxa"/>
          </w:tcPr>
          <w:p w14:paraId="0C65BFFE" w14:textId="77777777" w:rsidR="005110EC" w:rsidRPr="00C00AB5" w:rsidRDefault="005110EC" w:rsidP="00C00A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Публична изява на тема:</w:t>
            </w:r>
          </w:p>
          <w:p w14:paraId="36832C5F" w14:textId="77777777" w:rsidR="00EE6288" w:rsidRPr="00C00AB5" w:rsidRDefault="00EE6288" w:rsidP="00C00A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Създаване на просто цифрово съдържание (например текст, таблици, изображения) в поне един формат, използвайки дигитални инструменти.</w:t>
            </w:r>
          </w:p>
          <w:p w14:paraId="6149FBB8" w14:textId="77777777" w:rsidR="00EE6288" w:rsidRPr="00C00AB5" w:rsidRDefault="00EE6288" w:rsidP="00C00A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Изработване на поздравителна картичка по случай 8 март.</w:t>
            </w:r>
          </w:p>
          <w:p w14:paraId="6E4ABF6C" w14:textId="77777777" w:rsidR="00EE6288" w:rsidRPr="00C00AB5" w:rsidRDefault="00EE6288" w:rsidP="00C00A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10EC" w:rsidRPr="00C00AB5" w14:paraId="41D32D40" w14:textId="77777777" w:rsidTr="009531DD">
        <w:trPr>
          <w:trHeight w:val="2173"/>
        </w:trPr>
        <w:tc>
          <w:tcPr>
            <w:tcW w:w="3011" w:type="dxa"/>
          </w:tcPr>
          <w:p w14:paraId="0F1D4A33" w14:textId="77777777" w:rsidR="005110EC" w:rsidRPr="00C00AB5" w:rsidRDefault="005110EC" w:rsidP="005B5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Организатор:</w:t>
            </w:r>
          </w:p>
          <w:p w14:paraId="71B44E9B" w14:textId="77777777" w:rsidR="005110EC" w:rsidRPr="00C00AB5" w:rsidRDefault="005110EC" w:rsidP="00A239B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="00C62866" w:rsidRPr="00C00AB5">
              <w:rPr>
                <w:rFonts w:ascii="Times New Roman" w:hAnsi="Times New Roman" w:cs="Times New Roman"/>
                <w:sz w:val="24"/>
                <w:szCs w:val="24"/>
              </w:rPr>
              <w:t>училище</w:t>
            </w: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/</w:t>
            </w:r>
          </w:p>
        </w:tc>
        <w:tc>
          <w:tcPr>
            <w:tcW w:w="6770" w:type="dxa"/>
          </w:tcPr>
          <w:p w14:paraId="2D388679" w14:textId="77777777" w:rsidR="005110EC" w:rsidRPr="00C00AB5" w:rsidRDefault="00EE6288" w:rsidP="00C00A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 xml:space="preserve">НУ „ Проф. П. </w:t>
            </w:r>
            <w:proofErr w:type="spellStart"/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Нойков</w:t>
            </w:r>
            <w:proofErr w:type="spellEnd"/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“</w:t>
            </w:r>
          </w:p>
          <w:p w14:paraId="6C8B94AA" w14:textId="77777777" w:rsidR="00EE6288" w:rsidRPr="00C00AB5" w:rsidRDefault="00EE6288" w:rsidP="00C00A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гр. Ямбол</w:t>
            </w:r>
          </w:p>
        </w:tc>
      </w:tr>
      <w:tr w:rsidR="005110EC" w:rsidRPr="00C00AB5" w14:paraId="61FDC430" w14:textId="77777777" w:rsidTr="009531DD">
        <w:trPr>
          <w:trHeight w:val="746"/>
        </w:trPr>
        <w:tc>
          <w:tcPr>
            <w:tcW w:w="3011" w:type="dxa"/>
          </w:tcPr>
          <w:p w14:paraId="5D7BD4E1" w14:textId="77777777" w:rsidR="005110EC" w:rsidRPr="00C00AB5" w:rsidRDefault="005110EC" w:rsidP="005B5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Водещ на събитието</w:t>
            </w:r>
          </w:p>
        </w:tc>
        <w:tc>
          <w:tcPr>
            <w:tcW w:w="6770" w:type="dxa"/>
          </w:tcPr>
          <w:p w14:paraId="72A29367" w14:textId="77777777" w:rsidR="005110EC" w:rsidRPr="00C00AB5" w:rsidRDefault="00EE6288" w:rsidP="00C00A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г- жа Тодорка С</w:t>
            </w:r>
            <w:r w:rsidR="00C00AB5" w:rsidRPr="00C00AB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мерджиева</w:t>
            </w:r>
          </w:p>
        </w:tc>
      </w:tr>
      <w:tr w:rsidR="005110EC" w:rsidRPr="00C00AB5" w14:paraId="2BCCFCB8" w14:textId="77777777" w:rsidTr="009531DD">
        <w:trPr>
          <w:trHeight w:val="1461"/>
        </w:trPr>
        <w:tc>
          <w:tcPr>
            <w:tcW w:w="3011" w:type="dxa"/>
          </w:tcPr>
          <w:p w14:paraId="5F5C4352" w14:textId="77777777" w:rsidR="005110EC" w:rsidRPr="00C00AB5" w:rsidRDefault="005110EC" w:rsidP="005B5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Официални гости /кои са присъствали/</w:t>
            </w:r>
          </w:p>
        </w:tc>
        <w:tc>
          <w:tcPr>
            <w:tcW w:w="6770" w:type="dxa"/>
          </w:tcPr>
          <w:p w14:paraId="718F917A" w14:textId="77777777" w:rsidR="005110EC" w:rsidRPr="00C00AB5" w:rsidRDefault="00846DB2" w:rsidP="00C00A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Директор</w:t>
            </w:r>
            <w:r w:rsidR="004E5B41">
              <w:rPr>
                <w:rFonts w:ascii="Times New Roman" w:hAnsi="Times New Roman" w:cs="Times New Roman"/>
                <w:sz w:val="24"/>
                <w:szCs w:val="24"/>
              </w:rPr>
              <w:t>ът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училището</w:t>
            </w:r>
          </w:p>
        </w:tc>
      </w:tr>
      <w:tr w:rsidR="005110EC" w:rsidRPr="00C00AB5" w14:paraId="215534BA" w14:textId="77777777" w:rsidTr="009531DD">
        <w:trPr>
          <w:trHeight w:val="715"/>
        </w:trPr>
        <w:tc>
          <w:tcPr>
            <w:tcW w:w="3011" w:type="dxa"/>
          </w:tcPr>
          <w:p w14:paraId="7207DB02" w14:textId="77777777" w:rsidR="005110EC" w:rsidRPr="00C00AB5" w:rsidRDefault="005110EC" w:rsidP="005B5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Участници</w:t>
            </w:r>
          </w:p>
        </w:tc>
        <w:tc>
          <w:tcPr>
            <w:tcW w:w="6770" w:type="dxa"/>
          </w:tcPr>
          <w:p w14:paraId="3269D676" w14:textId="69ABB803" w:rsidR="005110EC" w:rsidRPr="00C00AB5" w:rsidRDefault="00EE6288" w:rsidP="00C00A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04A8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 xml:space="preserve"> ученици  от групата</w:t>
            </w:r>
          </w:p>
        </w:tc>
      </w:tr>
      <w:tr w:rsidR="005110EC" w:rsidRPr="00C00AB5" w14:paraId="47B8D479" w14:textId="77777777" w:rsidTr="009531DD">
        <w:trPr>
          <w:trHeight w:val="715"/>
        </w:trPr>
        <w:tc>
          <w:tcPr>
            <w:tcW w:w="3011" w:type="dxa"/>
          </w:tcPr>
          <w:p w14:paraId="5CD47E76" w14:textId="77777777" w:rsidR="005110EC" w:rsidRPr="00C00AB5" w:rsidRDefault="005110EC" w:rsidP="005B5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Дата:</w:t>
            </w:r>
          </w:p>
        </w:tc>
        <w:tc>
          <w:tcPr>
            <w:tcW w:w="6770" w:type="dxa"/>
          </w:tcPr>
          <w:p w14:paraId="5F046C3A" w14:textId="025BFF8B" w:rsidR="005110EC" w:rsidRPr="00C00AB5" w:rsidRDefault="00504A85" w:rsidP="00C00A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02</w:t>
            </w:r>
            <w:r w:rsidR="00EE6288" w:rsidRPr="00C00AB5">
              <w:rPr>
                <w:rFonts w:ascii="Times New Roman" w:hAnsi="Times New Roman" w:cs="Times New Roman"/>
                <w:sz w:val="24"/>
                <w:szCs w:val="24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EE6288" w:rsidRPr="00C00AB5">
              <w:rPr>
                <w:rFonts w:ascii="Times New Roman" w:hAnsi="Times New Roman" w:cs="Times New Roman"/>
                <w:sz w:val="24"/>
                <w:szCs w:val="24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EE6288" w:rsidRPr="00C00AB5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</w:tr>
      <w:tr w:rsidR="005110EC" w:rsidRPr="00C00AB5" w14:paraId="4B2EDADA" w14:textId="77777777" w:rsidTr="009531DD">
        <w:trPr>
          <w:trHeight w:val="715"/>
        </w:trPr>
        <w:tc>
          <w:tcPr>
            <w:tcW w:w="3011" w:type="dxa"/>
          </w:tcPr>
          <w:p w14:paraId="18BBF2E9" w14:textId="77777777" w:rsidR="005110EC" w:rsidRPr="00C00AB5" w:rsidRDefault="005110EC" w:rsidP="005B5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Място:</w:t>
            </w:r>
          </w:p>
        </w:tc>
        <w:tc>
          <w:tcPr>
            <w:tcW w:w="6770" w:type="dxa"/>
          </w:tcPr>
          <w:p w14:paraId="7D629D06" w14:textId="77777777" w:rsidR="005110EC" w:rsidRPr="00C00AB5" w:rsidRDefault="00EE6288" w:rsidP="00C00A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 xml:space="preserve">компютърен кабинет в НУ „ Проф. П. </w:t>
            </w:r>
            <w:proofErr w:type="spellStart"/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Нойков</w:t>
            </w:r>
            <w:proofErr w:type="spellEnd"/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“</w:t>
            </w:r>
          </w:p>
        </w:tc>
      </w:tr>
      <w:tr w:rsidR="005110EC" w:rsidRPr="00C00AB5" w14:paraId="457B0AD9" w14:textId="77777777" w:rsidTr="00A239B2">
        <w:trPr>
          <w:trHeight w:val="1133"/>
        </w:trPr>
        <w:tc>
          <w:tcPr>
            <w:tcW w:w="3011" w:type="dxa"/>
          </w:tcPr>
          <w:p w14:paraId="5F8EB7C8" w14:textId="77777777" w:rsidR="005110EC" w:rsidRPr="00C00AB5" w:rsidRDefault="005110EC" w:rsidP="005B5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Медии /в случай, че са присъствали медии, избройте кои/</w:t>
            </w:r>
          </w:p>
        </w:tc>
        <w:tc>
          <w:tcPr>
            <w:tcW w:w="6770" w:type="dxa"/>
          </w:tcPr>
          <w:p w14:paraId="012D64A7" w14:textId="77777777" w:rsidR="005110EC" w:rsidRPr="00C00AB5" w:rsidRDefault="00C00AB5" w:rsidP="00C00A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</w:p>
        </w:tc>
      </w:tr>
      <w:tr w:rsidR="005110EC" w:rsidRPr="00C00AB5" w14:paraId="27F0A41D" w14:textId="77777777" w:rsidTr="00A239B2">
        <w:trPr>
          <w:trHeight w:val="2114"/>
        </w:trPr>
        <w:tc>
          <w:tcPr>
            <w:tcW w:w="3011" w:type="dxa"/>
          </w:tcPr>
          <w:p w14:paraId="1C5BF8CF" w14:textId="77777777" w:rsidR="005110EC" w:rsidRPr="00C00AB5" w:rsidRDefault="005110EC" w:rsidP="005B5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 xml:space="preserve">Отразяване: </w:t>
            </w:r>
          </w:p>
          <w:p w14:paraId="0F64D134" w14:textId="77777777" w:rsidR="005110EC" w:rsidRPr="00C00AB5" w:rsidRDefault="005110EC" w:rsidP="005B5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линкове към събитието, вкл. към сайта на училището, сайта на РУО и други сайтове, на които има публикувана информация за провеждането му.</w:t>
            </w:r>
          </w:p>
        </w:tc>
        <w:tc>
          <w:tcPr>
            <w:tcW w:w="6770" w:type="dxa"/>
          </w:tcPr>
          <w:p w14:paraId="29BA6D9E" w14:textId="77777777" w:rsidR="009C551A" w:rsidRDefault="009C551A" w:rsidP="00C00A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00C02F0" w14:textId="77777777" w:rsidR="00C72393" w:rsidRDefault="005110EC" w:rsidP="00C00AB5"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Линкове:</w:t>
            </w:r>
            <w:r w:rsidR="009C551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hyperlink r:id="rId8" w:history="1">
              <w:r w:rsidR="009C551A">
                <w:rPr>
                  <w:rStyle w:val="a7"/>
                </w:rPr>
                <w:t>http://www.daskalo.com/prnoykov/</w:t>
              </w:r>
            </w:hyperlink>
          </w:p>
          <w:p w14:paraId="17D9A867" w14:textId="77777777" w:rsidR="009C551A" w:rsidRDefault="009C551A" w:rsidP="00C00AB5"/>
          <w:p w14:paraId="141E2A99" w14:textId="77777777" w:rsidR="009C551A" w:rsidRDefault="009C551A" w:rsidP="00C00AB5">
            <w:r>
              <w:t xml:space="preserve">          Линк  „Извънкласни дейности“</w:t>
            </w:r>
          </w:p>
          <w:p w14:paraId="6454E561" w14:textId="77777777" w:rsidR="001B4D2A" w:rsidRPr="00C00AB5" w:rsidRDefault="001B4D2A" w:rsidP="009C55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10EC" w:rsidRPr="00C00AB5" w14:paraId="7E4547FD" w14:textId="77777777" w:rsidTr="009531DD">
        <w:trPr>
          <w:trHeight w:val="746"/>
        </w:trPr>
        <w:tc>
          <w:tcPr>
            <w:tcW w:w="3011" w:type="dxa"/>
          </w:tcPr>
          <w:p w14:paraId="55D4B943" w14:textId="77777777" w:rsidR="005110EC" w:rsidRPr="00C00AB5" w:rsidRDefault="005110EC" w:rsidP="005B5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Допълнителна информация за събитието:</w:t>
            </w:r>
          </w:p>
          <w:p w14:paraId="5CD4192D" w14:textId="77777777" w:rsidR="005110EC" w:rsidRPr="00C00AB5" w:rsidRDefault="005110EC" w:rsidP="005B5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Какво се случи по време на събитието.</w:t>
            </w:r>
          </w:p>
        </w:tc>
        <w:tc>
          <w:tcPr>
            <w:tcW w:w="6770" w:type="dxa"/>
          </w:tcPr>
          <w:p w14:paraId="4FD6CB62" w14:textId="77777777" w:rsidR="005110EC" w:rsidRPr="00C00AB5" w:rsidRDefault="00C00AB5" w:rsidP="00C00A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о време на събитието учениците създадоха поздравителни картички за деня на жената – 8 март, които бяха подарени на майките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110EC" w:rsidRPr="00C00AB5" w14:paraId="5B790C97" w14:textId="77777777" w:rsidTr="009531DD">
        <w:trPr>
          <w:trHeight w:val="715"/>
        </w:trPr>
        <w:tc>
          <w:tcPr>
            <w:tcW w:w="3011" w:type="dxa"/>
          </w:tcPr>
          <w:p w14:paraId="42E7A980" w14:textId="77777777" w:rsidR="005110EC" w:rsidRPr="00C00AB5" w:rsidRDefault="005110EC" w:rsidP="005B5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Лице за контакт:</w:t>
            </w:r>
          </w:p>
        </w:tc>
        <w:tc>
          <w:tcPr>
            <w:tcW w:w="6770" w:type="dxa"/>
          </w:tcPr>
          <w:p w14:paraId="4C5E5F41" w14:textId="77777777" w:rsidR="005110EC" w:rsidRPr="00C00AB5" w:rsidRDefault="00C00AB5" w:rsidP="00C00A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г- жа Тодорка Семерджиева</w:t>
            </w:r>
          </w:p>
        </w:tc>
      </w:tr>
      <w:tr w:rsidR="005110EC" w:rsidRPr="00C00AB5" w14:paraId="17AB6A5B" w14:textId="77777777" w:rsidTr="00A239B2">
        <w:trPr>
          <w:trHeight w:val="595"/>
        </w:trPr>
        <w:tc>
          <w:tcPr>
            <w:tcW w:w="3011" w:type="dxa"/>
          </w:tcPr>
          <w:p w14:paraId="4DE4DDBD" w14:textId="77777777" w:rsidR="005110EC" w:rsidRPr="00C00AB5" w:rsidRDefault="005110EC" w:rsidP="005B5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Допълнителна информация:</w:t>
            </w:r>
          </w:p>
        </w:tc>
        <w:tc>
          <w:tcPr>
            <w:tcW w:w="6770" w:type="dxa"/>
          </w:tcPr>
          <w:p w14:paraId="601B702D" w14:textId="77777777" w:rsidR="005110EC" w:rsidRPr="00C00AB5" w:rsidRDefault="00C00AB5" w:rsidP="00C00A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</w:p>
        </w:tc>
      </w:tr>
      <w:tr w:rsidR="005110EC" w:rsidRPr="00C00AB5" w14:paraId="3C6A0100" w14:textId="77777777" w:rsidTr="009531DD">
        <w:trPr>
          <w:trHeight w:val="715"/>
        </w:trPr>
        <w:tc>
          <w:tcPr>
            <w:tcW w:w="3011" w:type="dxa"/>
          </w:tcPr>
          <w:p w14:paraId="261BF023" w14:textId="77777777" w:rsidR="005110EC" w:rsidRPr="00C00AB5" w:rsidRDefault="005110EC" w:rsidP="005B5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770" w:type="dxa"/>
          </w:tcPr>
          <w:p w14:paraId="18D848B5" w14:textId="77777777" w:rsidR="005110EC" w:rsidRPr="00C00AB5" w:rsidRDefault="005110EC" w:rsidP="00C00A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110EC" w:rsidRPr="00C00AB5" w14:paraId="241A5B5E" w14:textId="77777777" w:rsidTr="009531DD">
        <w:trPr>
          <w:trHeight w:val="746"/>
        </w:trPr>
        <w:tc>
          <w:tcPr>
            <w:tcW w:w="3011" w:type="dxa"/>
          </w:tcPr>
          <w:p w14:paraId="49B52E26" w14:textId="77777777" w:rsidR="005110EC" w:rsidRPr="00C00AB5" w:rsidRDefault="005110EC" w:rsidP="005B5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770" w:type="dxa"/>
          </w:tcPr>
          <w:p w14:paraId="46B836C7" w14:textId="77777777" w:rsidR="005110EC" w:rsidRPr="00C00AB5" w:rsidRDefault="005110EC" w:rsidP="00C00A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0AB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14:paraId="37A143C5" w14:textId="77777777" w:rsidR="00F64595" w:rsidRDefault="00F64595" w:rsidP="005110EC"/>
    <w:p w14:paraId="248EF735" w14:textId="77777777" w:rsidR="00F64595" w:rsidRPr="00F64595" w:rsidRDefault="00297806" w:rsidP="005110EC">
      <w:pPr>
        <w:rPr>
          <w:noProof/>
          <w:color w:val="FF0000"/>
          <w:sz w:val="28"/>
          <w:szCs w:val="28"/>
        </w:rPr>
      </w:pPr>
      <w:r w:rsidRPr="00F64595">
        <w:rPr>
          <w:color w:val="FF0000"/>
          <w:sz w:val="28"/>
          <w:szCs w:val="28"/>
        </w:rPr>
        <w:t>Галерия:</w:t>
      </w:r>
      <w:r w:rsidRPr="00F64595">
        <w:rPr>
          <w:noProof/>
          <w:color w:val="FF0000"/>
          <w:sz w:val="28"/>
          <w:szCs w:val="28"/>
        </w:rPr>
        <w:t xml:space="preserve">      </w:t>
      </w:r>
      <w:r w:rsidR="00F64595" w:rsidRPr="00F64595">
        <w:rPr>
          <w:noProof/>
          <w:color w:val="FF0000"/>
          <w:sz w:val="28"/>
          <w:szCs w:val="28"/>
        </w:rPr>
        <w:t xml:space="preserve">                                        </w:t>
      </w:r>
    </w:p>
    <w:p w14:paraId="01C6D213" w14:textId="0FCEE002" w:rsidR="00297806" w:rsidRDefault="00297806" w:rsidP="005110EC">
      <w:pPr>
        <w:rPr>
          <w:noProof/>
        </w:rPr>
      </w:pPr>
      <w:r>
        <w:rPr>
          <w:noProof/>
        </w:rPr>
        <w:t xml:space="preserve">  </w:t>
      </w:r>
      <w:r w:rsidR="00F64595">
        <w:rPr>
          <w:noProof/>
        </w:rPr>
        <w:t xml:space="preserve">                   </w:t>
      </w:r>
      <w:r w:rsidR="00F64595">
        <w:rPr>
          <w:noProof/>
        </w:rPr>
        <w:drawing>
          <wp:inline distT="0" distB="0" distL="0" distR="0" wp14:anchorId="7C0D04DC" wp14:editId="1A805DE4">
            <wp:extent cx="4082360" cy="3061690"/>
            <wp:effectExtent l="1215072" t="118428" r="105093" b="181292"/>
            <wp:docPr id="2" name="Картин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Картина 2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63161" cy="312229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0762C153" w14:textId="27807AFB" w:rsidR="00F64595" w:rsidRDefault="006D1019" w:rsidP="005110EC">
      <w:pPr>
        <w:rPr>
          <w:noProof/>
        </w:rPr>
      </w:pPr>
      <w:r>
        <w:rPr>
          <w:noProof/>
        </w:rPr>
        <w:lastRenderedPageBreak/>
        <w:t xml:space="preserve">   </w:t>
      </w:r>
      <w:r w:rsidR="00F64595">
        <w:rPr>
          <w:noProof/>
        </w:rPr>
        <w:t xml:space="preserve">             </w:t>
      </w:r>
      <w:r w:rsidR="00297806">
        <w:rPr>
          <w:noProof/>
        </w:rPr>
        <w:t xml:space="preserve"> </w:t>
      </w:r>
      <w:r w:rsidR="00F64595">
        <w:rPr>
          <w:noProof/>
        </w:rPr>
        <w:drawing>
          <wp:inline distT="0" distB="0" distL="0" distR="0" wp14:anchorId="1DE610EB" wp14:editId="2E7318C6">
            <wp:extent cx="4208400" cy="3156221"/>
            <wp:effectExtent l="1249998" t="121602" r="108902" b="185103"/>
            <wp:docPr id="14" name="Картина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Картина 14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11658" cy="3158664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20DBCDA3" w14:textId="151AE300" w:rsidR="00297806" w:rsidRDefault="00297806" w:rsidP="005110EC">
      <w:r>
        <w:rPr>
          <w:noProof/>
        </w:rPr>
        <w:drawing>
          <wp:inline distT="0" distB="0" distL="0" distR="0" wp14:anchorId="57FA927E" wp14:editId="07CEF652">
            <wp:extent cx="4355714" cy="3266703"/>
            <wp:effectExtent l="68263" t="179387" r="0" b="399098"/>
            <wp:docPr id="5" name="Картин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Картина 5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94141" cy="329552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64595">
        <w:rPr>
          <w:noProof/>
        </w:rPr>
        <w:drawing>
          <wp:inline distT="0" distB="0" distL="0" distR="0" wp14:anchorId="43832E5F" wp14:editId="1A96D545">
            <wp:extent cx="4180460" cy="3135263"/>
            <wp:effectExtent l="84455" t="201295" r="0" b="400050"/>
            <wp:docPr id="15" name="Картина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Картина 15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93708" cy="314519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6E4AD827" w14:textId="77777777" w:rsidR="00F64595" w:rsidRDefault="006D1019" w:rsidP="005110EC">
      <w:pPr>
        <w:rPr>
          <w:noProof/>
        </w:rPr>
      </w:pPr>
      <w:r>
        <w:rPr>
          <w:noProof/>
        </w:rPr>
        <w:lastRenderedPageBreak/>
        <w:t xml:space="preserve">        </w:t>
      </w:r>
      <w:r w:rsidR="00504A85">
        <w:rPr>
          <w:noProof/>
        </w:rPr>
        <w:drawing>
          <wp:inline distT="0" distB="0" distL="0" distR="0" wp14:anchorId="21B76EB1" wp14:editId="1DD94845">
            <wp:extent cx="4427296" cy="3320388"/>
            <wp:effectExtent l="1296670" t="113030" r="107950" b="165100"/>
            <wp:docPr id="17" name="Картина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Картина 17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39248" cy="3329352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504A85">
        <w:rPr>
          <w:noProof/>
        </w:rPr>
        <w:drawing>
          <wp:inline distT="0" distB="0" distL="0" distR="0" wp14:anchorId="3DEFA4F8" wp14:editId="1DD8C284">
            <wp:extent cx="4335837" cy="3251794"/>
            <wp:effectExtent l="66040" t="181610" r="0" b="397510"/>
            <wp:docPr id="18" name="Картина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Картина 18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51198" cy="326331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1C9775" wp14:editId="0B5DFC95">
            <wp:extent cx="4271899" cy="3203844"/>
            <wp:effectExtent l="95885" t="189865" r="0" b="396240"/>
            <wp:docPr id="21" name="Картина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Картина 21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86993" cy="321516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  <w:r w:rsidR="00F64595">
        <w:rPr>
          <w:noProof/>
        </w:rPr>
        <w:t xml:space="preserve">                </w:t>
      </w:r>
    </w:p>
    <w:p w14:paraId="664EE526" w14:textId="33EC9201" w:rsidR="006D1019" w:rsidRDefault="00F64595" w:rsidP="005110EC">
      <w:pPr>
        <w:rPr>
          <w:noProof/>
        </w:rPr>
      </w:pPr>
      <w:r>
        <w:rPr>
          <w:noProof/>
        </w:rPr>
        <w:lastRenderedPageBreak/>
        <w:t xml:space="preserve">                </w:t>
      </w:r>
      <w:r w:rsidR="00504A85">
        <w:rPr>
          <w:noProof/>
        </w:rPr>
        <w:drawing>
          <wp:inline distT="0" distB="0" distL="0" distR="0" wp14:anchorId="07F5B6B5" wp14:editId="7DC1412E">
            <wp:extent cx="3897575" cy="2923107"/>
            <wp:effectExtent l="1172845" t="122555" r="114300" b="152400"/>
            <wp:docPr id="19" name="Картина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Картина 19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05077" cy="2928733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6D1019">
        <w:rPr>
          <w:noProof/>
        </w:rPr>
        <w:t xml:space="preserve">       </w:t>
      </w:r>
    </w:p>
    <w:p w14:paraId="21FF3B2A" w14:textId="578D7B85" w:rsidR="006D1019" w:rsidRDefault="006D1019" w:rsidP="005110EC">
      <w:pPr>
        <w:rPr>
          <w:noProof/>
        </w:rPr>
      </w:pPr>
    </w:p>
    <w:p w14:paraId="69C87F2C" w14:textId="77777777" w:rsidR="006D1019" w:rsidRDefault="006D1019" w:rsidP="005110EC">
      <w:pPr>
        <w:rPr>
          <w:noProof/>
        </w:rPr>
      </w:pPr>
    </w:p>
    <w:p w14:paraId="4FB2336D" w14:textId="51E351DC" w:rsidR="006D1019" w:rsidRDefault="006D1019" w:rsidP="005110EC">
      <w:pPr>
        <w:rPr>
          <w:noProof/>
        </w:rPr>
      </w:pPr>
      <w:r>
        <w:rPr>
          <w:noProof/>
        </w:rPr>
        <w:t xml:space="preserve">  </w:t>
      </w:r>
      <w:r w:rsidR="00504A85">
        <w:rPr>
          <w:noProof/>
        </w:rPr>
        <w:drawing>
          <wp:inline distT="0" distB="0" distL="0" distR="0" wp14:anchorId="2FC2BB2B" wp14:editId="23409E78">
            <wp:extent cx="4317846" cy="3238302"/>
            <wp:effectExtent l="82550" t="203200" r="0" b="394335"/>
            <wp:docPr id="20" name="Картина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Картина 20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54944" cy="32661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2825617D" wp14:editId="0E8EB065">
            <wp:extent cx="4119511" cy="3089555"/>
            <wp:effectExtent l="57785" t="189865" r="0" b="396240"/>
            <wp:docPr id="22" name="Картина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Картина 22"/>
                    <pic:cNvPicPr/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30192" cy="309756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6A523AB6" w14:textId="77777777" w:rsidR="00C6020B" w:rsidRDefault="00F64595" w:rsidP="005110EC">
      <w:r>
        <w:lastRenderedPageBreak/>
        <w:t xml:space="preserve">                       </w:t>
      </w:r>
      <w:r w:rsidR="00504A85">
        <w:rPr>
          <w:noProof/>
        </w:rPr>
        <w:drawing>
          <wp:inline distT="0" distB="0" distL="0" distR="0" wp14:anchorId="577367AD" wp14:editId="49AD8CE6">
            <wp:extent cx="4074617" cy="3055887"/>
            <wp:effectExtent l="1214120" t="119380" r="111760" b="168910"/>
            <wp:docPr id="23" name="Картина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Картина 23"/>
                    <pic:cNvPicPr/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85333" cy="3063924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6D1019">
        <w:t xml:space="preserve">      </w:t>
      </w:r>
      <w:r>
        <w:t xml:space="preserve"> </w:t>
      </w:r>
      <w:r w:rsidR="00504A85">
        <w:rPr>
          <w:noProof/>
        </w:rPr>
        <w:drawing>
          <wp:inline distT="0" distB="0" distL="0" distR="0" wp14:anchorId="45EB4E0B" wp14:editId="4B965E8B">
            <wp:extent cx="4418707" cy="3313948"/>
            <wp:effectExtent l="76200" t="190500" r="0" b="401320"/>
            <wp:docPr id="24" name="Картина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Картина 24"/>
                    <pic:cNvPicPr/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35931" cy="332686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t xml:space="preserve">           </w:t>
      </w:r>
      <w:r w:rsidR="00504A85">
        <w:rPr>
          <w:noProof/>
        </w:rPr>
        <w:drawing>
          <wp:inline distT="0" distB="0" distL="0" distR="0" wp14:anchorId="37F2D3EF" wp14:editId="6478CC29">
            <wp:extent cx="4104955" cy="3078638"/>
            <wp:effectExtent l="55880" t="191770" r="0" b="389890"/>
            <wp:docPr id="25" name="Картина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Картина 25"/>
                    <pic:cNvPicPr/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29177" cy="309680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672CE2B8" w14:textId="77777777" w:rsidR="00C6020B" w:rsidRDefault="00C6020B" w:rsidP="005110EC"/>
    <w:p w14:paraId="3FC70D47" w14:textId="77777777" w:rsidR="00C6020B" w:rsidRDefault="00C6020B" w:rsidP="005110EC"/>
    <w:p w14:paraId="270A19F6" w14:textId="77777777" w:rsidR="00C6020B" w:rsidRDefault="00C6020B" w:rsidP="005110EC"/>
    <w:p w14:paraId="1C5E0535" w14:textId="77777777" w:rsidR="00C6020B" w:rsidRDefault="00C6020B" w:rsidP="005110EC"/>
    <w:p w14:paraId="7106E49D" w14:textId="77777777" w:rsidR="00C6020B" w:rsidRDefault="00C6020B" w:rsidP="005110EC"/>
    <w:p w14:paraId="00C26468" w14:textId="6A466CC0" w:rsidR="00504A85" w:rsidRDefault="006D1019" w:rsidP="005110EC">
      <w:r>
        <w:t xml:space="preserve">      </w:t>
      </w:r>
      <w:r w:rsidR="00F64595">
        <w:t xml:space="preserve">      </w:t>
      </w:r>
      <w:r w:rsidR="00C6020B">
        <w:t xml:space="preserve">  </w:t>
      </w:r>
      <w:r w:rsidR="00504A85">
        <w:rPr>
          <w:noProof/>
        </w:rPr>
        <w:drawing>
          <wp:inline distT="0" distB="0" distL="0" distR="0" wp14:anchorId="1CCA3C8A" wp14:editId="62F64190">
            <wp:extent cx="4350190" cy="3262560"/>
            <wp:effectExtent l="1286827" t="122873" r="118428" b="156527"/>
            <wp:docPr id="26" name="Картина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Картина 26"/>
                    <pic:cNvPicPr/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81958" cy="328638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324060F0" w14:textId="6AD3B1C6" w:rsidR="00F64595" w:rsidRDefault="00F64595" w:rsidP="005110EC"/>
    <w:p w14:paraId="5657E9EC" w14:textId="77777777" w:rsidR="00F64595" w:rsidRDefault="00F64595" w:rsidP="005110EC"/>
    <w:p w14:paraId="3D314CE7" w14:textId="484028C5" w:rsidR="00733BB6" w:rsidRDefault="00F64595" w:rsidP="005110EC">
      <w:r>
        <w:t xml:space="preserve">  </w:t>
      </w:r>
    </w:p>
    <w:p w14:paraId="27600154" w14:textId="1E671BEA" w:rsidR="00733BB6" w:rsidRDefault="00733BB6" w:rsidP="005110EC"/>
    <w:p w14:paraId="75EF858E" w14:textId="77777777" w:rsidR="0060474F" w:rsidRDefault="0060474F" w:rsidP="005110EC">
      <w:pPr>
        <w:jc w:val="both"/>
        <w:rPr>
          <w:rFonts w:cstheme="minorHAnsi"/>
          <w:i/>
          <w:u w:val="single"/>
          <w:shd w:val="clear" w:color="auto" w:fill="FFFFFF"/>
          <w:lang w:val="en-US"/>
        </w:rPr>
      </w:pPr>
    </w:p>
    <w:p w14:paraId="00E380E4" w14:textId="77777777" w:rsidR="005110EC" w:rsidRPr="00A239B2" w:rsidRDefault="005110EC" w:rsidP="005110EC">
      <w:pPr>
        <w:jc w:val="both"/>
        <w:rPr>
          <w:rFonts w:ascii="Times New Roman" w:hAnsi="Times New Roman" w:cs="Times New Roman"/>
          <w:i/>
          <w:u w:val="single"/>
          <w:shd w:val="clear" w:color="auto" w:fill="FFFFFF"/>
        </w:rPr>
      </w:pPr>
      <w:r w:rsidRPr="00A239B2">
        <w:rPr>
          <w:rFonts w:ascii="Times New Roman" w:hAnsi="Times New Roman" w:cs="Times New Roman"/>
          <w:i/>
          <w:u w:val="single"/>
          <w:shd w:val="clear" w:color="auto" w:fill="FFFFFF"/>
          <w:lang w:val="en-US"/>
        </w:rPr>
        <w:t>П</w:t>
      </w:r>
      <w:proofErr w:type="spellStart"/>
      <w:r w:rsidRPr="00A239B2">
        <w:rPr>
          <w:rFonts w:ascii="Times New Roman" w:hAnsi="Times New Roman" w:cs="Times New Roman"/>
          <w:i/>
          <w:u w:val="single"/>
          <w:shd w:val="clear" w:color="auto" w:fill="FFFFFF"/>
        </w:rPr>
        <w:t>роект</w:t>
      </w:r>
      <w:proofErr w:type="spellEnd"/>
      <w:r w:rsidRPr="00A239B2">
        <w:rPr>
          <w:rFonts w:ascii="Times New Roman" w:hAnsi="Times New Roman" w:cs="Times New Roman"/>
          <w:i/>
          <w:u w:val="single"/>
          <w:shd w:val="clear" w:color="auto" w:fill="FFFFFF"/>
        </w:rPr>
        <w:t xml:space="preserve"> BG05M2OP001-2.012-0001, финансиран по ОП „Наука и образование за интелигентен растеж" 2014 - 2020 г. съфинансирана от Европейския съюз чрез Европейските структурни и инвестиционни фондове, с конкретен бенефициент - Министерството на образованието и науката (МОН).</w:t>
      </w:r>
    </w:p>
    <w:p w14:paraId="32D45850" w14:textId="77777777" w:rsidR="005110EC" w:rsidRPr="00A239B2" w:rsidRDefault="005110EC" w:rsidP="005110EC">
      <w:pPr>
        <w:jc w:val="both"/>
        <w:rPr>
          <w:rFonts w:ascii="Times New Roman" w:hAnsi="Times New Roman" w:cs="Times New Roman"/>
          <w:i/>
          <w:u w:val="single"/>
          <w:shd w:val="clear" w:color="auto" w:fill="FFFFFF"/>
        </w:rPr>
      </w:pPr>
      <w:r w:rsidRPr="00A239B2">
        <w:rPr>
          <w:rFonts w:ascii="Times New Roman" w:hAnsi="Times New Roman" w:cs="Times New Roman"/>
          <w:i/>
          <w:u w:val="single"/>
          <w:shd w:val="clear" w:color="auto" w:fill="FFFFFF"/>
        </w:rPr>
        <w:t>По проекта ще се подкрепят и насърчат учениците за повишаване на дигиталните им компетентности чрез участия в извънкласни дейности и занимания, вкл. за развитие на STEM. Чрез проекта ще се създадат предпоставки за ускоряване на процесите на интеграция на деца, застрашени от отпадане и/или изоставане от дигитални знания и умения, както и на деца със специални образователни потребности, т.е. ще очаква се проекта да има и социализиращ ефект. Нуждата от модернизация на образованието чрез дигитализация ще бъде подкрепена чрез провеждане на информационни кампании за важността и общите или конкретни ползи за обществото.</w:t>
      </w:r>
    </w:p>
    <w:sectPr w:rsidR="005110EC" w:rsidRPr="00A239B2" w:rsidSect="006D1019">
      <w:pgSz w:w="11906" w:h="16838"/>
      <w:pgMar w:top="284" w:right="140" w:bottom="142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F530C2"/>
    <w:multiLevelType w:val="hybridMultilevel"/>
    <w:tmpl w:val="D0223852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1AD54BE"/>
    <w:multiLevelType w:val="hybridMultilevel"/>
    <w:tmpl w:val="68ECA680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1243638"/>
    <w:multiLevelType w:val="hybridMultilevel"/>
    <w:tmpl w:val="E402A7BE"/>
    <w:lvl w:ilvl="0" w:tplc="B2A4D13E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10EC"/>
    <w:rsid w:val="000323A6"/>
    <w:rsid w:val="001310BF"/>
    <w:rsid w:val="00144831"/>
    <w:rsid w:val="001462CC"/>
    <w:rsid w:val="001B4D2A"/>
    <w:rsid w:val="00297806"/>
    <w:rsid w:val="00497E82"/>
    <w:rsid w:val="004D6C15"/>
    <w:rsid w:val="004E5B41"/>
    <w:rsid w:val="00504A85"/>
    <w:rsid w:val="005110EC"/>
    <w:rsid w:val="0060474F"/>
    <w:rsid w:val="006D1019"/>
    <w:rsid w:val="006F6CE3"/>
    <w:rsid w:val="00733BB6"/>
    <w:rsid w:val="00846DB2"/>
    <w:rsid w:val="008E1B96"/>
    <w:rsid w:val="00952528"/>
    <w:rsid w:val="009531DD"/>
    <w:rsid w:val="009C044A"/>
    <w:rsid w:val="009C551A"/>
    <w:rsid w:val="00A239B2"/>
    <w:rsid w:val="00A5760A"/>
    <w:rsid w:val="00C00AB5"/>
    <w:rsid w:val="00C6020B"/>
    <w:rsid w:val="00C62866"/>
    <w:rsid w:val="00C72393"/>
    <w:rsid w:val="00CC16F4"/>
    <w:rsid w:val="00E01048"/>
    <w:rsid w:val="00E0387C"/>
    <w:rsid w:val="00E6566A"/>
    <w:rsid w:val="00E94048"/>
    <w:rsid w:val="00EB4D0C"/>
    <w:rsid w:val="00EE6288"/>
    <w:rsid w:val="00EE78E9"/>
    <w:rsid w:val="00F645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E7A8B5"/>
  <w15:docId w15:val="{E7F1F07E-B706-45A5-94ED-75FB4FE59E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bg-BG" w:eastAsia="bg-BG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F6CE3"/>
  </w:style>
  <w:style w:type="paragraph" w:styleId="1">
    <w:name w:val="heading 1"/>
    <w:basedOn w:val="a"/>
    <w:link w:val="10"/>
    <w:uiPriority w:val="9"/>
    <w:qFormat/>
    <w:rsid w:val="00C00AB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110E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9525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Изнесен текст Знак"/>
    <w:basedOn w:val="a0"/>
    <w:link w:val="a4"/>
    <w:uiPriority w:val="99"/>
    <w:semiHidden/>
    <w:rsid w:val="00952528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497E82"/>
    <w:pPr>
      <w:ind w:left="720"/>
      <w:contextualSpacing/>
    </w:pPr>
  </w:style>
  <w:style w:type="character" w:styleId="a7">
    <w:name w:val="Hyperlink"/>
    <w:basedOn w:val="a0"/>
    <w:uiPriority w:val="99"/>
    <w:semiHidden/>
    <w:unhideWhenUsed/>
    <w:rsid w:val="00C72393"/>
    <w:rPr>
      <w:color w:val="0000FF"/>
      <w:u w:val="single"/>
    </w:rPr>
  </w:style>
  <w:style w:type="character" w:customStyle="1" w:styleId="10">
    <w:name w:val="Заглавие 1 Знак"/>
    <w:basedOn w:val="a0"/>
    <w:link w:val="1"/>
    <w:uiPriority w:val="9"/>
    <w:rsid w:val="00C00AB5"/>
    <w:rPr>
      <w:rFonts w:ascii="Times New Roman" w:eastAsia="Times New Roman" w:hAnsi="Times New Roman" w:cs="Times New Roman"/>
      <w:b/>
      <w:bCs/>
      <w:kern w:val="3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141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24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daskalo.com/prnoykov/" TargetMode="External"/><Relationship Id="rId13" Type="http://schemas.openxmlformats.org/officeDocument/2006/relationships/image" Target="media/image6.png"/><Relationship Id="rId18" Type="http://schemas.microsoft.com/office/2007/relationships/hdphoto" Target="media/hdphoto5.wdp"/><Relationship Id="rId26" Type="http://schemas.microsoft.com/office/2007/relationships/hdphoto" Target="media/hdphoto9.wdp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34" Type="http://schemas.microsoft.com/office/2007/relationships/hdphoto" Target="media/hdphoto13.wdp"/><Relationship Id="rId7" Type="http://schemas.openxmlformats.org/officeDocument/2006/relationships/image" Target="media/image3.png"/><Relationship Id="rId12" Type="http://schemas.microsoft.com/office/2007/relationships/hdphoto" Target="media/hdphoto2.wdp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microsoft.com/office/2007/relationships/hdphoto" Target="media/hdphoto4.wdp"/><Relationship Id="rId20" Type="http://schemas.microsoft.com/office/2007/relationships/hdphoto" Target="media/hdphoto6.wdp"/><Relationship Id="rId29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microsoft.com/office/2007/relationships/hdphoto" Target="media/hdphoto8.wdp"/><Relationship Id="rId32" Type="http://schemas.microsoft.com/office/2007/relationships/hdphoto" Target="media/hdphoto12.wdp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microsoft.com/office/2007/relationships/hdphoto" Target="media/hdphoto10.wdp"/><Relationship Id="rId36" Type="http://schemas.microsoft.com/office/2007/relationships/hdphoto" Target="media/hdphoto14.wdp"/><Relationship Id="rId10" Type="http://schemas.microsoft.com/office/2007/relationships/hdphoto" Target="media/hdphoto1.wdp"/><Relationship Id="rId19" Type="http://schemas.openxmlformats.org/officeDocument/2006/relationships/image" Target="media/image9.png"/><Relationship Id="rId31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microsoft.com/office/2007/relationships/hdphoto" Target="media/hdphoto3.wdp"/><Relationship Id="rId22" Type="http://schemas.microsoft.com/office/2007/relationships/hdphoto" Target="media/hdphoto7.wdp"/><Relationship Id="rId27" Type="http://schemas.openxmlformats.org/officeDocument/2006/relationships/image" Target="media/image13.png"/><Relationship Id="rId30" Type="http://schemas.microsoft.com/office/2007/relationships/hdphoto" Target="media/hdphoto11.wdp"/><Relationship Id="rId35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129</TotalTime>
  <Pages>7</Pages>
  <Words>391</Words>
  <Characters>2229</Characters>
  <Application>Microsoft Office Word</Application>
  <DocSecurity>0</DocSecurity>
  <Lines>18</Lines>
  <Paragraphs>5</Paragraphs>
  <ScaleCrop>false</ScaleCrop>
  <HeadingPairs>
    <vt:vector size="4" baseType="variant">
      <vt:variant>
        <vt:lpstr>Заглавие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2615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Тодорка Семерджиева</cp:lastModifiedBy>
  <cp:revision>10</cp:revision>
  <cp:lastPrinted>2020-05-12T07:59:00Z</cp:lastPrinted>
  <dcterms:created xsi:type="dcterms:W3CDTF">2020-05-18T04:26:00Z</dcterms:created>
  <dcterms:modified xsi:type="dcterms:W3CDTF">2021-06-05T13:03:00Z</dcterms:modified>
</cp:coreProperties>
</file>